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9A" w:rsidRDefault="008C479A" w:rsidP="00F419F2">
      <w:pPr>
        <w:pStyle w:val="Tekstpodstawowy"/>
        <w:jc w:val="center"/>
        <w:rPr>
          <w:sz w:val="32"/>
          <w:szCs w:val="32"/>
        </w:rPr>
      </w:pPr>
    </w:p>
    <w:p w:rsidR="00F419F2" w:rsidRPr="00D53224" w:rsidRDefault="002F3620" w:rsidP="00F419F2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Dyżury</w:t>
      </w:r>
      <w:r w:rsidR="00F419F2" w:rsidRPr="00D53224">
        <w:rPr>
          <w:sz w:val="32"/>
          <w:szCs w:val="32"/>
        </w:rPr>
        <w:t xml:space="preserve"> pracowników</w:t>
      </w:r>
      <w:r w:rsidR="004A0401">
        <w:rPr>
          <w:sz w:val="32"/>
          <w:szCs w:val="32"/>
        </w:rPr>
        <w:t xml:space="preserve"> </w:t>
      </w:r>
    </w:p>
    <w:p w:rsidR="004A0401" w:rsidRDefault="00BC38A4" w:rsidP="008C479A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>Zakładu Filologii Germańskiej</w:t>
      </w:r>
      <w:r w:rsidR="00F419F2" w:rsidRPr="00D53224">
        <w:rPr>
          <w:sz w:val="32"/>
          <w:szCs w:val="32"/>
        </w:rPr>
        <w:t xml:space="preserve"> </w:t>
      </w:r>
    </w:p>
    <w:p w:rsidR="006608B0" w:rsidRPr="008C479A" w:rsidRDefault="001A42C7" w:rsidP="008C479A">
      <w:pPr>
        <w:pStyle w:val="Tekstpodstawowy"/>
        <w:jc w:val="center"/>
        <w:rPr>
          <w:sz w:val="32"/>
          <w:szCs w:val="32"/>
        </w:rPr>
      </w:pPr>
      <w:r>
        <w:rPr>
          <w:sz w:val="32"/>
          <w:szCs w:val="32"/>
        </w:rPr>
        <w:t>w semestrze zimowym</w:t>
      </w:r>
      <w:r w:rsidR="00F12A1F">
        <w:rPr>
          <w:sz w:val="32"/>
          <w:szCs w:val="32"/>
        </w:rPr>
        <w:t xml:space="preserve"> </w:t>
      </w:r>
      <w:r>
        <w:rPr>
          <w:sz w:val="32"/>
          <w:szCs w:val="32"/>
        </w:rPr>
        <w:t>2022/2023</w:t>
      </w:r>
    </w:p>
    <w:tbl>
      <w:tblPr>
        <w:tblpPr w:leftFromText="141" w:rightFromText="141" w:vertAnchor="text" w:horzAnchor="margin" w:tblpY="82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1"/>
        <w:gridCol w:w="1727"/>
        <w:gridCol w:w="4081"/>
      </w:tblGrid>
      <w:tr w:rsidR="006608B0" w:rsidRPr="003919A8" w:rsidTr="00823833">
        <w:trPr>
          <w:trHeight w:val="88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0" w:rsidRPr="003919A8" w:rsidRDefault="006608B0" w:rsidP="00B1047C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</w:p>
          <w:p w:rsidR="006608B0" w:rsidRPr="003919A8" w:rsidRDefault="006608B0" w:rsidP="00B1047C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  <w:r w:rsidRPr="003919A8">
              <w:rPr>
                <w:b/>
                <w:bCs/>
                <w:sz w:val="24"/>
              </w:rPr>
              <w:t>IMIĘ I NAZWISKO</w:t>
            </w:r>
          </w:p>
          <w:p w:rsidR="006608B0" w:rsidRPr="003919A8" w:rsidRDefault="006608B0" w:rsidP="00B1047C">
            <w:pPr>
              <w:tabs>
                <w:tab w:val="left" w:pos="378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0" w:rsidRPr="003919A8" w:rsidRDefault="006608B0" w:rsidP="00B1047C">
            <w:pPr>
              <w:jc w:val="center"/>
              <w:rPr>
                <w:b/>
                <w:bCs/>
                <w:sz w:val="24"/>
              </w:rPr>
            </w:pPr>
          </w:p>
          <w:p w:rsidR="006608B0" w:rsidRPr="003919A8" w:rsidRDefault="006608B0" w:rsidP="00B1047C">
            <w:pPr>
              <w:jc w:val="center"/>
              <w:rPr>
                <w:b/>
                <w:bCs/>
                <w:sz w:val="24"/>
              </w:rPr>
            </w:pPr>
            <w:r w:rsidRPr="003919A8">
              <w:rPr>
                <w:b/>
                <w:bCs/>
                <w:sz w:val="24"/>
              </w:rPr>
              <w:t>DZIEŃ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B0" w:rsidRPr="003919A8" w:rsidRDefault="006608B0" w:rsidP="00B1047C">
            <w:pPr>
              <w:pStyle w:val="Nagwek1"/>
              <w:jc w:val="left"/>
              <w:rPr>
                <w:sz w:val="24"/>
              </w:rPr>
            </w:pPr>
          </w:p>
          <w:p w:rsidR="006608B0" w:rsidRPr="003919A8" w:rsidRDefault="004206BE" w:rsidP="00B1047C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GODZINA DYŻURÓW </w:t>
            </w:r>
          </w:p>
          <w:p w:rsidR="006608B0" w:rsidRPr="003919A8" w:rsidRDefault="006608B0" w:rsidP="00B1047C">
            <w:pPr>
              <w:pStyle w:val="Nagwek1"/>
              <w:rPr>
                <w:rFonts w:eastAsia="Arial Unicode MS"/>
                <w:sz w:val="24"/>
              </w:rPr>
            </w:pPr>
          </w:p>
        </w:tc>
      </w:tr>
      <w:tr w:rsidR="00613D9F" w:rsidRPr="003919A8" w:rsidTr="00823833">
        <w:trPr>
          <w:trHeight w:val="889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9F" w:rsidRPr="006D63F1" w:rsidRDefault="00613D9F" w:rsidP="00BC38A4">
            <w:pPr>
              <w:pStyle w:val="Zawartotabeli"/>
              <w:snapToGrid w:val="0"/>
              <w:rPr>
                <w:rFonts w:cs="Times New Roman"/>
                <w:b/>
                <w:bCs/>
                <w:kern w:val="2"/>
              </w:rPr>
            </w:pPr>
          </w:p>
          <w:p w:rsidR="00613D9F" w:rsidRPr="006D63F1" w:rsidRDefault="005A2190" w:rsidP="00BC38A4">
            <w:pPr>
              <w:pStyle w:val="Zawartotabeli"/>
              <w:snapToGrid w:val="0"/>
              <w:rPr>
                <w:rFonts w:cs="Times New Roman"/>
                <w:b/>
                <w:bCs/>
                <w:kern w:val="2"/>
              </w:rPr>
            </w:pPr>
            <w:r w:rsidRPr="006D63F1">
              <w:rPr>
                <w:rFonts w:cs="Times New Roman"/>
                <w:b/>
                <w:bCs/>
                <w:kern w:val="2"/>
              </w:rPr>
              <w:t xml:space="preserve">prof. dr hab. Ivan </w:t>
            </w:r>
            <w:proofErr w:type="spellStart"/>
            <w:r w:rsidRPr="006D63F1">
              <w:rPr>
                <w:rFonts w:cs="Times New Roman"/>
                <w:b/>
                <w:bCs/>
                <w:kern w:val="2"/>
              </w:rPr>
              <w:t>Zymomrya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B" w:rsidRPr="006D63F1" w:rsidRDefault="002E0D9B" w:rsidP="00EA523D">
            <w:pPr>
              <w:jc w:val="center"/>
              <w:rPr>
                <w:b/>
                <w:bCs/>
                <w:sz w:val="24"/>
              </w:rPr>
            </w:pPr>
          </w:p>
          <w:p w:rsidR="002069FF" w:rsidRPr="006D63F1" w:rsidRDefault="002069FF" w:rsidP="00EA52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8" w:rsidRPr="006D63F1" w:rsidRDefault="002A5058" w:rsidP="003D50E2">
            <w:pPr>
              <w:jc w:val="center"/>
              <w:rPr>
                <w:b/>
                <w:bCs/>
                <w:sz w:val="24"/>
              </w:rPr>
            </w:pPr>
          </w:p>
          <w:p w:rsidR="005E458A" w:rsidRPr="00157334" w:rsidRDefault="002364A5" w:rsidP="00157334">
            <w:pPr>
              <w:pStyle w:val="NormalnyWeb"/>
              <w:spacing w:before="120" w:beforeAutospacing="0" w:after="120" w:afterAutospacing="0"/>
              <w:jc w:val="center"/>
              <w:rPr>
                <w:b/>
                <w:color w:val="373A3C"/>
              </w:rPr>
            </w:pPr>
            <w:r w:rsidRPr="006D63F1">
              <w:rPr>
                <w:b/>
              </w:rPr>
              <w:t>on</w:t>
            </w:r>
            <w:r>
              <w:rPr>
                <w:b/>
              </w:rPr>
              <w:t>line - po uprzednim umówieniu się</w:t>
            </w:r>
          </w:p>
        </w:tc>
      </w:tr>
      <w:tr w:rsidR="00BC38A4" w:rsidRPr="003919A8" w:rsidTr="00823833">
        <w:trPr>
          <w:trHeight w:val="57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3F" w:rsidRPr="006D63F1" w:rsidRDefault="00BC38A4" w:rsidP="00BC38A4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 xml:space="preserve"> </w:t>
            </w:r>
          </w:p>
          <w:p w:rsidR="00BC38A4" w:rsidRPr="006D63F1" w:rsidRDefault="00BC38A4" w:rsidP="00BC38A4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 xml:space="preserve"> dr Monika Bielska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EA523D">
            <w:pPr>
              <w:jc w:val="center"/>
              <w:rPr>
                <w:b/>
                <w:bCs/>
                <w:sz w:val="24"/>
              </w:rPr>
            </w:pPr>
          </w:p>
          <w:p w:rsidR="008F4CC1" w:rsidRPr="006D63F1" w:rsidRDefault="00253680" w:rsidP="00EA523D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poniedziałek</w:t>
            </w:r>
          </w:p>
          <w:p w:rsidR="00253680" w:rsidRPr="006D63F1" w:rsidRDefault="00253680" w:rsidP="00EA523D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wtorek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3D50E2">
            <w:pPr>
              <w:jc w:val="center"/>
              <w:rPr>
                <w:b/>
                <w:sz w:val="24"/>
              </w:rPr>
            </w:pPr>
          </w:p>
          <w:p w:rsidR="00823833" w:rsidRPr="006D63F1" w:rsidRDefault="00253680" w:rsidP="003D50E2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14.45 – 15.30</w:t>
            </w:r>
          </w:p>
          <w:p w:rsidR="001A42C7" w:rsidRPr="006D63F1" w:rsidRDefault="00253680" w:rsidP="00E73D58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14.45 – 15.30</w:t>
            </w:r>
          </w:p>
        </w:tc>
      </w:tr>
      <w:tr w:rsidR="00B15ACD" w:rsidRPr="003919A8" w:rsidTr="00823833">
        <w:trPr>
          <w:trHeight w:val="57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CD" w:rsidRPr="006D63F1" w:rsidRDefault="00B15ACD" w:rsidP="00BC38A4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</w:p>
          <w:p w:rsidR="00B15ACD" w:rsidRPr="006D63F1" w:rsidRDefault="00B15ACD" w:rsidP="00BC38A4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dr Joanna Flinik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EA523D">
            <w:pPr>
              <w:jc w:val="center"/>
              <w:rPr>
                <w:b/>
                <w:bCs/>
                <w:sz w:val="24"/>
              </w:rPr>
            </w:pPr>
          </w:p>
          <w:p w:rsidR="00253680" w:rsidRPr="006D63F1" w:rsidRDefault="00253680" w:rsidP="00253680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poniedziałek</w:t>
            </w:r>
          </w:p>
          <w:p w:rsidR="00860157" w:rsidRPr="006D63F1" w:rsidRDefault="00253680" w:rsidP="00253680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wtorek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3D50E2">
            <w:pPr>
              <w:jc w:val="center"/>
              <w:rPr>
                <w:b/>
                <w:sz w:val="24"/>
              </w:rPr>
            </w:pPr>
          </w:p>
          <w:p w:rsidR="00C163DC" w:rsidRPr="006D63F1" w:rsidRDefault="0021398A" w:rsidP="003D50E2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11.15 – 12.00</w:t>
            </w:r>
          </w:p>
          <w:p w:rsidR="001A42C7" w:rsidRPr="006D63F1" w:rsidRDefault="0021398A" w:rsidP="00E73D58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13.00 – 13.45</w:t>
            </w:r>
          </w:p>
        </w:tc>
      </w:tr>
      <w:tr w:rsidR="00BC38A4" w:rsidRPr="003919A8" w:rsidTr="00823833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Pr="006D63F1" w:rsidRDefault="00645BC3" w:rsidP="00BC38A4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</w:p>
          <w:p w:rsidR="00BC38A4" w:rsidRPr="006D63F1" w:rsidRDefault="00BC38A4" w:rsidP="00BC38A4">
            <w:pPr>
              <w:tabs>
                <w:tab w:val="left" w:pos="3780"/>
              </w:tabs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dr Mariola Smolińska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EA523D">
            <w:pPr>
              <w:jc w:val="center"/>
              <w:rPr>
                <w:b/>
                <w:bCs/>
                <w:sz w:val="24"/>
              </w:rPr>
            </w:pPr>
          </w:p>
          <w:p w:rsidR="00EA523D" w:rsidRDefault="00E73D58" w:rsidP="00EA52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środa</w:t>
            </w:r>
          </w:p>
          <w:p w:rsidR="00E73D58" w:rsidRPr="006D63F1" w:rsidRDefault="00E73D58" w:rsidP="00EA523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piątek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3D50E2">
            <w:pPr>
              <w:jc w:val="center"/>
              <w:rPr>
                <w:b/>
                <w:sz w:val="24"/>
              </w:rPr>
            </w:pPr>
          </w:p>
          <w:p w:rsidR="00823833" w:rsidRDefault="0091690E" w:rsidP="003D5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13.00 – 13.45</w:t>
            </w:r>
          </w:p>
          <w:p w:rsidR="001A42C7" w:rsidRPr="006D63F1" w:rsidRDefault="0091690E" w:rsidP="00157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zaj</w:t>
            </w:r>
            <w:r w:rsidR="00157334">
              <w:rPr>
                <w:b/>
                <w:sz w:val="24"/>
              </w:rPr>
              <w:t>ę</w:t>
            </w:r>
            <w:r>
              <w:rPr>
                <w:b/>
                <w:sz w:val="24"/>
              </w:rPr>
              <w:t>ciach (studenci SDS)</w:t>
            </w:r>
          </w:p>
        </w:tc>
      </w:tr>
      <w:tr w:rsidR="00BC38A4" w:rsidRPr="003919A8" w:rsidTr="00823833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C3" w:rsidRPr="006D63F1" w:rsidRDefault="00645BC3" w:rsidP="00BC38A4">
            <w:pPr>
              <w:rPr>
                <w:b/>
                <w:bCs/>
                <w:kern w:val="2"/>
                <w:sz w:val="24"/>
              </w:rPr>
            </w:pPr>
          </w:p>
          <w:p w:rsidR="00BC38A4" w:rsidRPr="006D63F1" w:rsidRDefault="00BC38A4" w:rsidP="00BC38A4">
            <w:pPr>
              <w:rPr>
                <w:b/>
                <w:bCs/>
                <w:sz w:val="24"/>
              </w:rPr>
            </w:pPr>
            <w:r w:rsidRPr="006D63F1">
              <w:rPr>
                <w:b/>
                <w:bCs/>
                <w:kern w:val="2"/>
                <w:sz w:val="24"/>
              </w:rPr>
              <w:t>dr Barbara Widawska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F" w:rsidRPr="006D63F1" w:rsidRDefault="001E0F2F" w:rsidP="00EA523D">
            <w:pPr>
              <w:jc w:val="center"/>
              <w:rPr>
                <w:b/>
                <w:bCs/>
                <w:sz w:val="24"/>
              </w:rPr>
            </w:pPr>
          </w:p>
          <w:p w:rsidR="00EC5E96" w:rsidRPr="006D63F1" w:rsidRDefault="0021398A" w:rsidP="00EA523D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czwartek</w:t>
            </w:r>
          </w:p>
          <w:p w:rsidR="0021398A" w:rsidRPr="006D63F1" w:rsidRDefault="0021398A" w:rsidP="00EA523D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piątek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3" w:rsidRDefault="007B3103" w:rsidP="003D50E2">
            <w:pPr>
              <w:jc w:val="center"/>
              <w:rPr>
                <w:b/>
                <w:sz w:val="24"/>
              </w:rPr>
            </w:pPr>
          </w:p>
          <w:p w:rsidR="009F206F" w:rsidRPr="006D63F1" w:rsidRDefault="0021398A" w:rsidP="003D50E2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16.30 – 18.00</w:t>
            </w:r>
          </w:p>
          <w:p w:rsidR="001A42C7" w:rsidRPr="006D63F1" w:rsidRDefault="0021398A" w:rsidP="00E73D58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16.30 – 18.00</w:t>
            </w:r>
          </w:p>
        </w:tc>
      </w:tr>
      <w:tr w:rsidR="00CF29D4" w:rsidRPr="003919A8" w:rsidTr="00823833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D4" w:rsidRPr="006D63F1" w:rsidRDefault="00CF29D4" w:rsidP="00BC38A4">
            <w:pPr>
              <w:rPr>
                <w:b/>
                <w:bCs/>
                <w:kern w:val="2"/>
                <w:sz w:val="24"/>
              </w:rPr>
            </w:pPr>
          </w:p>
          <w:p w:rsidR="00CF29D4" w:rsidRPr="006D63F1" w:rsidRDefault="00244028" w:rsidP="00BC38A4">
            <w:pPr>
              <w:rPr>
                <w:b/>
                <w:bCs/>
                <w:kern w:val="2"/>
                <w:sz w:val="24"/>
              </w:rPr>
            </w:pPr>
            <w:r w:rsidRPr="006D63F1">
              <w:rPr>
                <w:b/>
                <w:bCs/>
                <w:kern w:val="2"/>
                <w:sz w:val="24"/>
              </w:rPr>
              <w:t>mgr Adrian</w:t>
            </w:r>
            <w:r w:rsidR="00CF29D4" w:rsidRPr="006D63F1">
              <w:rPr>
                <w:b/>
                <w:bCs/>
                <w:kern w:val="2"/>
                <w:sz w:val="24"/>
              </w:rPr>
              <w:t xml:space="preserve"> Giersz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C1" w:rsidRPr="006D63F1" w:rsidRDefault="008F4CC1" w:rsidP="00EA523D">
            <w:pPr>
              <w:jc w:val="center"/>
              <w:rPr>
                <w:b/>
                <w:bCs/>
                <w:sz w:val="24"/>
              </w:rPr>
            </w:pPr>
          </w:p>
          <w:p w:rsidR="00BA54E4" w:rsidRPr="006D63F1" w:rsidRDefault="00571987" w:rsidP="00EA523D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wtorek</w:t>
            </w:r>
          </w:p>
          <w:p w:rsidR="00571987" w:rsidRPr="006D63F1" w:rsidRDefault="00571987" w:rsidP="00EA523D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środa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6F" w:rsidRPr="006D63F1" w:rsidRDefault="009F206F" w:rsidP="003D50E2">
            <w:pPr>
              <w:jc w:val="center"/>
              <w:rPr>
                <w:b/>
                <w:sz w:val="24"/>
              </w:rPr>
            </w:pPr>
          </w:p>
          <w:p w:rsidR="00CF29D4" w:rsidRPr="006D63F1" w:rsidRDefault="00B123D0" w:rsidP="003D50E2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18.15 – 19.00</w:t>
            </w:r>
          </w:p>
          <w:p w:rsidR="00B123D0" w:rsidRPr="006D63F1" w:rsidRDefault="00B123D0" w:rsidP="003D50E2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>18.15 – 19.00</w:t>
            </w:r>
          </w:p>
          <w:p w:rsidR="001A42C7" w:rsidRPr="006D63F1" w:rsidRDefault="00B123D0" w:rsidP="003D50E2">
            <w:pPr>
              <w:jc w:val="center"/>
              <w:rPr>
                <w:b/>
                <w:sz w:val="24"/>
              </w:rPr>
            </w:pPr>
            <w:r w:rsidRPr="006D63F1">
              <w:rPr>
                <w:b/>
                <w:sz w:val="24"/>
              </w:rPr>
              <w:t xml:space="preserve">online </w:t>
            </w:r>
            <w:r w:rsidR="002364A5">
              <w:rPr>
                <w:b/>
                <w:sz w:val="24"/>
              </w:rPr>
              <w:t xml:space="preserve">- </w:t>
            </w:r>
            <w:r w:rsidR="00A47A1A">
              <w:rPr>
                <w:b/>
                <w:sz w:val="24"/>
              </w:rPr>
              <w:t>po uprzednim umówieniu się</w:t>
            </w:r>
          </w:p>
        </w:tc>
      </w:tr>
      <w:tr w:rsidR="001A42C7" w:rsidRPr="003919A8" w:rsidTr="00823833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02" w:rsidRPr="006D63F1" w:rsidRDefault="00D23302" w:rsidP="001A42C7">
            <w:pPr>
              <w:rPr>
                <w:b/>
                <w:bCs/>
                <w:kern w:val="2"/>
                <w:sz w:val="24"/>
              </w:rPr>
            </w:pPr>
          </w:p>
          <w:p w:rsidR="001A42C7" w:rsidRPr="006D63F1" w:rsidRDefault="00D23302" w:rsidP="001A42C7">
            <w:pPr>
              <w:rPr>
                <w:b/>
                <w:bCs/>
                <w:kern w:val="2"/>
                <w:sz w:val="24"/>
              </w:rPr>
            </w:pPr>
            <w:r w:rsidRPr="006D63F1">
              <w:rPr>
                <w:b/>
                <w:bCs/>
                <w:kern w:val="2"/>
                <w:sz w:val="24"/>
              </w:rPr>
              <w:t>mgr Jacek Gryczka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1" w:rsidRDefault="004D7431" w:rsidP="00AA3B8E">
            <w:pPr>
              <w:jc w:val="center"/>
              <w:rPr>
                <w:b/>
                <w:bCs/>
                <w:sz w:val="24"/>
              </w:rPr>
            </w:pPr>
          </w:p>
          <w:p w:rsidR="00571987" w:rsidRPr="006D63F1" w:rsidRDefault="00571987" w:rsidP="00AA3B8E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poniedziałek</w:t>
            </w:r>
          </w:p>
          <w:p w:rsidR="00571987" w:rsidRPr="006D63F1" w:rsidRDefault="00571987" w:rsidP="00AA3B8E">
            <w:pPr>
              <w:jc w:val="center"/>
              <w:rPr>
                <w:b/>
                <w:bCs/>
                <w:sz w:val="24"/>
              </w:rPr>
            </w:pPr>
            <w:r w:rsidRPr="006D63F1">
              <w:rPr>
                <w:b/>
                <w:bCs/>
                <w:sz w:val="24"/>
              </w:rPr>
              <w:t>wtorek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4" w:rsidRPr="006D63F1" w:rsidRDefault="00314FF4" w:rsidP="004D7431">
            <w:pPr>
              <w:pStyle w:val="NormalnyWeb"/>
              <w:spacing w:before="120" w:beforeAutospacing="0" w:after="120" w:afterAutospacing="0"/>
              <w:jc w:val="center"/>
              <w:rPr>
                <w:b/>
                <w:color w:val="373A3C"/>
              </w:rPr>
            </w:pPr>
            <w:r w:rsidRPr="006D63F1">
              <w:rPr>
                <w:b/>
                <w:color w:val="373A3C"/>
              </w:rPr>
              <w:t>18.15 – 19.00</w:t>
            </w:r>
            <w:r w:rsidR="004D7431">
              <w:rPr>
                <w:b/>
                <w:color w:val="373A3C"/>
              </w:rPr>
              <w:br/>
            </w:r>
            <w:r w:rsidRPr="006D63F1">
              <w:rPr>
                <w:b/>
                <w:color w:val="373A3C"/>
              </w:rPr>
              <w:t>18.00 – 18.45</w:t>
            </w:r>
          </w:p>
          <w:p w:rsidR="001A42C7" w:rsidRPr="006D63F1" w:rsidRDefault="00314FF4" w:rsidP="00E73D58">
            <w:pPr>
              <w:pStyle w:val="NormalnyWeb"/>
              <w:spacing w:before="120" w:beforeAutospacing="0" w:after="120" w:afterAutospacing="0"/>
              <w:jc w:val="center"/>
              <w:rPr>
                <w:b/>
                <w:color w:val="373A3C"/>
              </w:rPr>
            </w:pPr>
            <w:r w:rsidRPr="006D63F1">
              <w:rPr>
                <w:b/>
              </w:rPr>
              <w:t xml:space="preserve">online </w:t>
            </w:r>
            <w:r w:rsidR="002364A5">
              <w:rPr>
                <w:b/>
              </w:rPr>
              <w:t xml:space="preserve">- </w:t>
            </w:r>
            <w:r w:rsidR="00A47A1A">
              <w:rPr>
                <w:b/>
              </w:rPr>
              <w:t>po uprzednim umówieniu się</w:t>
            </w:r>
          </w:p>
        </w:tc>
      </w:tr>
      <w:tr w:rsidR="001A42C7" w:rsidRPr="003919A8" w:rsidTr="00823833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02" w:rsidRPr="006D63F1" w:rsidRDefault="00D23302" w:rsidP="001A42C7">
            <w:pPr>
              <w:rPr>
                <w:b/>
                <w:bCs/>
                <w:kern w:val="2"/>
                <w:sz w:val="24"/>
              </w:rPr>
            </w:pPr>
          </w:p>
          <w:p w:rsidR="001A42C7" w:rsidRPr="006D63F1" w:rsidRDefault="001A42C7" w:rsidP="001A42C7">
            <w:pPr>
              <w:rPr>
                <w:b/>
                <w:bCs/>
                <w:kern w:val="2"/>
                <w:sz w:val="24"/>
              </w:rPr>
            </w:pPr>
            <w:r w:rsidRPr="006D63F1">
              <w:rPr>
                <w:b/>
                <w:bCs/>
                <w:kern w:val="2"/>
                <w:sz w:val="24"/>
              </w:rPr>
              <w:t xml:space="preserve">mgr Anna </w:t>
            </w:r>
            <w:proofErr w:type="spellStart"/>
            <w:r w:rsidRPr="006D63F1">
              <w:rPr>
                <w:b/>
                <w:bCs/>
                <w:kern w:val="2"/>
                <w:sz w:val="24"/>
              </w:rPr>
              <w:t>Lewna</w:t>
            </w:r>
            <w:proofErr w:type="spellEnd"/>
          </w:p>
          <w:p w:rsidR="001A42C7" w:rsidRPr="006D63F1" w:rsidRDefault="001A42C7" w:rsidP="001A42C7">
            <w:pPr>
              <w:rPr>
                <w:b/>
                <w:bCs/>
                <w:kern w:val="2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3" w:rsidRDefault="007B3103" w:rsidP="00AA3B8E">
            <w:pPr>
              <w:jc w:val="center"/>
              <w:rPr>
                <w:b/>
                <w:bCs/>
                <w:sz w:val="24"/>
              </w:rPr>
            </w:pPr>
          </w:p>
          <w:p w:rsidR="00C04438" w:rsidRDefault="00C04438" w:rsidP="00AA3B8E">
            <w:pPr>
              <w:jc w:val="center"/>
              <w:rPr>
                <w:b/>
                <w:bCs/>
                <w:sz w:val="24"/>
              </w:rPr>
            </w:pPr>
          </w:p>
          <w:p w:rsidR="001A42C7" w:rsidRDefault="001A42C7" w:rsidP="00FD7617">
            <w:pPr>
              <w:rPr>
                <w:b/>
                <w:bCs/>
                <w:sz w:val="24"/>
              </w:rPr>
            </w:pPr>
          </w:p>
          <w:p w:rsidR="00C04438" w:rsidRDefault="00C04438" w:rsidP="00AA3B8E">
            <w:pPr>
              <w:jc w:val="center"/>
              <w:rPr>
                <w:b/>
                <w:bCs/>
                <w:sz w:val="24"/>
              </w:rPr>
            </w:pPr>
          </w:p>
          <w:p w:rsidR="004D7431" w:rsidRDefault="004D7431" w:rsidP="00AA3B8E">
            <w:pPr>
              <w:jc w:val="center"/>
              <w:rPr>
                <w:b/>
                <w:bCs/>
                <w:sz w:val="24"/>
              </w:rPr>
            </w:pPr>
          </w:p>
          <w:p w:rsidR="00C04438" w:rsidRDefault="00C04438" w:rsidP="00AA3B8E">
            <w:pPr>
              <w:jc w:val="center"/>
              <w:rPr>
                <w:b/>
                <w:bCs/>
                <w:sz w:val="24"/>
              </w:rPr>
            </w:pPr>
          </w:p>
          <w:p w:rsidR="007B3103" w:rsidRDefault="007B3103" w:rsidP="00AA3B8E">
            <w:pPr>
              <w:jc w:val="center"/>
              <w:rPr>
                <w:b/>
                <w:bCs/>
                <w:sz w:val="24"/>
              </w:rPr>
            </w:pPr>
          </w:p>
          <w:p w:rsidR="007B3103" w:rsidRPr="006D63F1" w:rsidRDefault="007B3103" w:rsidP="00AA3B8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F" w:rsidRPr="004D0553" w:rsidRDefault="00B205BF" w:rsidP="00623056">
            <w:pPr>
              <w:pStyle w:val="NormalnyWeb"/>
              <w:spacing w:before="120" w:beforeAutospacing="0" w:after="120" w:afterAutospacing="0"/>
              <w:rPr>
                <w:b/>
                <w:color w:val="373A3C"/>
                <w:sz w:val="22"/>
                <w:szCs w:val="22"/>
              </w:rPr>
            </w:pPr>
            <w:r w:rsidRPr="00DB2B3F">
              <w:rPr>
                <w:b/>
                <w:color w:val="373A3C"/>
                <w:u w:val="single"/>
              </w:rPr>
              <w:t xml:space="preserve"> </w:t>
            </w:r>
            <w:r w:rsidR="00E92335" w:rsidRPr="00DB2B3F">
              <w:rPr>
                <w:b/>
                <w:sz w:val="22"/>
                <w:szCs w:val="22"/>
                <w:u w:val="single"/>
              </w:rPr>
              <w:t>do 16.12.2022</w:t>
            </w:r>
            <w:r w:rsidR="00E02440" w:rsidRPr="00DB2B3F">
              <w:rPr>
                <w:sz w:val="22"/>
                <w:szCs w:val="22"/>
                <w:u w:val="single"/>
              </w:rPr>
              <w:t xml:space="preserve"> </w:t>
            </w:r>
            <w:r w:rsidR="00623056" w:rsidRPr="00DB2B3F">
              <w:rPr>
                <w:sz w:val="22"/>
                <w:szCs w:val="22"/>
                <w:u w:val="single"/>
              </w:rPr>
              <w:br/>
            </w:r>
            <w:r w:rsidR="00FD7617" w:rsidRPr="00DB2B3F">
              <w:rPr>
                <w:b/>
                <w:color w:val="373A3C"/>
                <w:sz w:val="22"/>
                <w:szCs w:val="22"/>
              </w:rPr>
              <w:t xml:space="preserve">poniedziałek: </w:t>
            </w:r>
            <w:r w:rsidRPr="00DB2B3F">
              <w:rPr>
                <w:b/>
                <w:color w:val="373A3C"/>
                <w:sz w:val="22"/>
                <w:szCs w:val="22"/>
              </w:rPr>
              <w:t xml:space="preserve">13.30-14.00 </w:t>
            </w:r>
            <w:r w:rsidR="00FD46F1" w:rsidRPr="00DB2B3F">
              <w:rPr>
                <w:b/>
                <w:color w:val="373A3C"/>
                <w:sz w:val="22"/>
                <w:szCs w:val="22"/>
              </w:rPr>
              <w:br/>
            </w:r>
            <w:r w:rsidRPr="00DB2B3F">
              <w:rPr>
                <w:b/>
                <w:color w:val="373A3C"/>
                <w:sz w:val="22"/>
                <w:szCs w:val="22"/>
              </w:rPr>
              <w:t>sa</w:t>
            </w:r>
            <w:r w:rsidR="00C04438" w:rsidRPr="00DB2B3F">
              <w:rPr>
                <w:b/>
                <w:color w:val="373A3C"/>
                <w:sz w:val="22"/>
                <w:szCs w:val="22"/>
              </w:rPr>
              <w:t>la 33 ul. Arciszewskiego 22 a,</w:t>
            </w:r>
            <w:r w:rsidR="00FD46F1" w:rsidRPr="00DB2B3F">
              <w:rPr>
                <w:b/>
                <w:color w:val="373A3C"/>
                <w:sz w:val="22"/>
                <w:szCs w:val="22"/>
              </w:rPr>
              <w:t xml:space="preserve"> </w:t>
            </w:r>
            <w:r w:rsidR="00FD46F1" w:rsidRPr="00DB2B3F">
              <w:rPr>
                <w:b/>
                <w:color w:val="373A3C"/>
                <w:sz w:val="22"/>
                <w:szCs w:val="22"/>
              </w:rPr>
              <w:br/>
            </w:r>
            <w:r w:rsidR="00FD7617" w:rsidRPr="00DB2B3F">
              <w:rPr>
                <w:b/>
                <w:color w:val="373A3C"/>
                <w:sz w:val="22"/>
                <w:szCs w:val="22"/>
              </w:rPr>
              <w:t xml:space="preserve">czwartek: </w:t>
            </w:r>
            <w:r w:rsidRPr="00DB2B3F">
              <w:rPr>
                <w:b/>
                <w:color w:val="373A3C"/>
                <w:sz w:val="22"/>
                <w:szCs w:val="22"/>
              </w:rPr>
              <w:t>14.30-15.30 na linku</w:t>
            </w:r>
            <w:r w:rsidR="00623056" w:rsidRPr="00DB2B3F">
              <w:rPr>
                <w:b/>
                <w:color w:val="373A3C"/>
                <w:sz w:val="22"/>
                <w:szCs w:val="22"/>
              </w:rPr>
              <w:br/>
            </w:r>
            <w:r w:rsidR="00DD61FB" w:rsidRPr="00DB2B3F">
              <w:rPr>
                <w:b/>
                <w:bCs/>
                <w:color w:val="373A3C"/>
                <w:sz w:val="22"/>
                <w:szCs w:val="22"/>
                <w:u w:val="single"/>
              </w:rPr>
              <w:t xml:space="preserve">Zmiana </w:t>
            </w:r>
            <w:r w:rsidRPr="00DB2B3F">
              <w:rPr>
                <w:b/>
                <w:bCs/>
                <w:color w:val="373A3C"/>
                <w:sz w:val="22"/>
                <w:szCs w:val="22"/>
                <w:u w:val="single"/>
              </w:rPr>
              <w:t>dyżuru</w:t>
            </w:r>
            <w:r w:rsidR="00391B17" w:rsidRPr="00DB2B3F">
              <w:rPr>
                <w:b/>
                <w:color w:val="373A3C"/>
                <w:sz w:val="22"/>
                <w:szCs w:val="22"/>
                <w:u w:val="single"/>
              </w:rPr>
              <w:t> od</w:t>
            </w:r>
            <w:r w:rsidR="00DD61FB" w:rsidRPr="00DB2B3F">
              <w:rPr>
                <w:b/>
                <w:color w:val="373A3C"/>
                <w:sz w:val="22"/>
                <w:szCs w:val="22"/>
                <w:u w:val="single"/>
              </w:rPr>
              <w:t xml:space="preserve"> </w:t>
            </w:r>
            <w:r w:rsidRPr="00DB2B3F">
              <w:rPr>
                <w:b/>
                <w:color w:val="373A3C"/>
                <w:sz w:val="22"/>
                <w:szCs w:val="22"/>
                <w:u w:val="single"/>
              </w:rPr>
              <w:t>20.12.2022</w:t>
            </w:r>
            <w:r w:rsidR="00DD61FB" w:rsidRPr="00DB2B3F">
              <w:rPr>
                <w:b/>
                <w:color w:val="373A3C"/>
                <w:sz w:val="22"/>
                <w:szCs w:val="22"/>
              </w:rPr>
              <w:t xml:space="preserve"> </w:t>
            </w:r>
            <w:r w:rsidR="00E02440" w:rsidRPr="00DB2B3F">
              <w:rPr>
                <w:b/>
                <w:color w:val="373A3C"/>
                <w:sz w:val="22"/>
                <w:szCs w:val="22"/>
              </w:rPr>
              <w:t>poniedziałek:</w:t>
            </w:r>
            <w:r w:rsidRPr="00DB2B3F">
              <w:rPr>
                <w:b/>
                <w:color w:val="373A3C"/>
                <w:sz w:val="22"/>
                <w:szCs w:val="22"/>
              </w:rPr>
              <w:t xml:space="preserve"> 13.30-14.00</w:t>
            </w:r>
            <w:r w:rsidR="00FD7617" w:rsidRPr="00DB2B3F">
              <w:rPr>
                <w:b/>
                <w:color w:val="373A3C"/>
                <w:sz w:val="22"/>
                <w:szCs w:val="22"/>
              </w:rPr>
              <w:br/>
            </w:r>
            <w:r w:rsidRPr="00DB2B3F">
              <w:rPr>
                <w:b/>
                <w:color w:val="373A3C"/>
                <w:sz w:val="22"/>
                <w:szCs w:val="22"/>
              </w:rPr>
              <w:t>sa</w:t>
            </w:r>
            <w:r w:rsidR="00FD7617" w:rsidRPr="00DB2B3F">
              <w:rPr>
                <w:b/>
                <w:color w:val="373A3C"/>
                <w:sz w:val="22"/>
                <w:szCs w:val="22"/>
              </w:rPr>
              <w:t>la 33 ul. Arciszewskiego 22 a</w:t>
            </w:r>
            <w:r w:rsidR="00623056" w:rsidRPr="00DB2B3F">
              <w:rPr>
                <w:b/>
                <w:color w:val="373A3C"/>
                <w:sz w:val="22"/>
                <w:szCs w:val="22"/>
              </w:rPr>
              <w:t>,</w:t>
            </w:r>
            <w:r w:rsidR="00FD7617" w:rsidRPr="00DB2B3F">
              <w:rPr>
                <w:b/>
                <w:color w:val="373A3C"/>
                <w:sz w:val="22"/>
                <w:szCs w:val="22"/>
              </w:rPr>
              <w:br/>
              <w:t>wtorek</w:t>
            </w:r>
            <w:r w:rsidR="00623056" w:rsidRPr="00DB2B3F">
              <w:rPr>
                <w:b/>
                <w:color w:val="373A3C"/>
                <w:sz w:val="22"/>
                <w:szCs w:val="22"/>
              </w:rPr>
              <w:t>: 14.15-15.15 na linku</w:t>
            </w:r>
            <w:r w:rsidRPr="004D0553">
              <w:rPr>
                <w:color w:val="373A3C"/>
                <w:sz w:val="22"/>
                <w:szCs w:val="22"/>
              </w:rPr>
              <w:t xml:space="preserve"> </w:t>
            </w:r>
            <w:hyperlink r:id="rId4" w:tgtFrame="_blank" w:history="1">
              <w:r w:rsidRPr="004D0553">
                <w:rPr>
                  <w:rStyle w:val="Hipercze"/>
                  <w:spacing w:val="3"/>
                  <w:sz w:val="22"/>
                  <w:szCs w:val="22"/>
                  <w:shd w:val="clear" w:color="auto" w:fill="FFFFFF"/>
                </w:rPr>
                <w:t>https://meet.google.com/cwk-yehz-kii</w:t>
              </w:r>
            </w:hyperlink>
          </w:p>
        </w:tc>
      </w:tr>
    </w:tbl>
    <w:p w:rsidR="005317E0" w:rsidRDefault="005317E0" w:rsidP="00FF5C6C">
      <w:pPr>
        <w:jc w:val="center"/>
      </w:pPr>
    </w:p>
    <w:p w:rsidR="005317E0" w:rsidRDefault="005317E0" w:rsidP="00FF5C6C">
      <w:pPr>
        <w:jc w:val="center"/>
      </w:pPr>
      <w:bookmarkStart w:id="0" w:name="_GoBack"/>
      <w:bookmarkEnd w:id="0"/>
    </w:p>
    <w:p w:rsidR="005317E0" w:rsidRDefault="005317E0" w:rsidP="00FF5C6C">
      <w:pPr>
        <w:jc w:val="center"/>
      </w:pPr>
    </w:p>
    <w:p w:rsidR="005317E0" w:rsidRDefault="005317E0"/>
    <w:p w:rsidR="005317E0" w:rsidRDefault="005317E0"/>
    <w:p w:rsidR="005317E0" w:rsidRDefault="005317E0"/>
    <w:p w:rsidR="00F419F2" w:rsidRDefault="00F419F2"/>
    <w:sectPr w:rsidR="00F419F2" w:rsidSect="00F9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F2"/>
    <w:rsid w:val="0000164F"/>
    <w:rsid w:val="00051767"/>
    <w:rsid w:val="00067ACE"/>
    <w:rsid w:val="00072E3F"/>
    <w:rsid w:val="000811C8"/>
    <w:rsid w:val="00086151"/>
    <w:rsid w:val="000B4600"/>
    <w:rsid w:val="000C0100"/>
    <w:rsid w:val="000C19C3"/>
    <w:rsid w:val="000C72E7"/>
    <w:rsid w:val="000D0B81"/>
    <w:rsid w:val="000E674E"/>
    <w:rsid w:val="00107BE3"/>
    <w:rsid w:val="001106C7"/>
    <w:rsid w:val="00130435"/>
    <w:rsid w:val="001327AC"/>
    <w:rsid w:val="00134476"/>
    <w:rsid w:val="00143B2A"/>
    <w:rsid w:val="00157334"/>
    <w:rsid w:val="00195D72"/>
    <w:rsid w:val="001971E5"/>
    <w:rsid w:val="001A0F0D"/>
    <w:rsid w:val="001A42C7"/>
    <w:rsid w:val="001B0927"/>
    <w:rsid w:val="001D4E64"/>
    <w:rsid w:val="001E0F2F"/>
    <w:rsid w:val="00200900"/>
    <w:rsid w:val="00201132"/>
    <w:rsid w:val="0020185F"/>
    <w:rsid w:val="002069FF"/>
    <w:rsid w:val="0021398A"/>
    <w:rsid w:val="00216CD2"/>
    <w:rsid w:val="00236199"/>
    <w:rsid w:val="002364A5"/>
    <w:rsid w:val="00240087"/>
    <w:rsid w:val="00244028"/>
    <w:rsid w:val="00250540"/>
    <w:rsid w:val="00253680"/>
    <w:rsid w:val="0028025E"/>
    <w:rsid w:val="002A5058"/>
    <w:rsid w:val="002B0A05"/>
    <w:rsid w:val="002B4450"/>
    <w:rsid w:val="002C5D69"/>
    <w:rsid w:val="002C7133"/>
    <w:rsid w:val="002D61C0"/>
    <w:rsid w:val="002E0D9B"/>
    <w:rsid w:val="002F3620"/>
    <w:rsid w:val="00301019"/>
    <w:rsid w:val="00301256"/>
    <w:rsid w:val="00304434"/>
    <w:rsid w:val="00314FF4"/>
    <w:rsid w:val="00320B15"/>
    <w:rsid w:val="003340E3"/>
    <w:rsid w:val="00344D00"/>
    <w:rsid w:val="00357D10"/>
    <w:rsid w:val="003645C9"/>
    <w:rsid w:val="0038015A"/>
    <w:rsid w:val="003919A8"/>
    <w:rsid w:val="00391B17"/>
    <w:rsid w:val="00393582"/>
    <w:rsid w:val="0039612F"/>
    <w:rsid w:val="003B3AA5"/>
    <w:rsid w:val="003C4FA7"/>
    <w:rsid w:val="003C785F"/>
    <w:rsid w:val="003D50E2"/>
    <w:rsid w:val="003E4A99"/>
    <w:rsid w:val="00414A37"/>
    <w:rsid w:val="004206BE"/>
    <w:rsid w:val="00421495"/>
    <w:rsid w:val="004320BD"/>
    <w:rsid w:val="0043669C"/>
    <w:rsid w:val="004933B8"/>
    <w:rsid w:val="004A0401"/>
    <w:rsid w:val="004A5AAE"/>
    <w:rsid w:val="004D0553"/>
    <w:rsid w:val="004D7431"/>
    <w:rsid w:val="004E44B4"/>
    <w:rsid w:val="00501FFA"/>
    <w:rsid w:val="0052131D"/>
    <w:rsid w:val="005278AF"/>
    <w:rsid w:val="005317E0"/>
    <w:rsid w:val="00533B38"/>
    <w:rsid w:val="00543636"/>
    <w:rsid w:val="00553F37"/>
    <w:rsid w:val="005541F4"/>
    <w:rsid w:val="005672C3"/>
    <w:rsid w:val="00571987"/>
    <w:rsid w:val="00574F81"/>
    <w:rsid w:val="00584243"/>
    <w:rsid w:val="00584CE0"/>
    <w:rsid w:val="005A0F80"/>
    <w:rsid w:val="005A2190"/>
    <w:rsid w:val="005B7BDB"/>
    <w:rsid w:val="005C4DB5"/>
    <w:rsid w:val="005C5227"/>
    <w:rsid w:val="005E458A"/>
    <w:rsid w:val="005F21EC"/>
    <w:rsid w:val="005F5268"/>
    <w:rsid w:val="00612120"/>
    <w:rsid w:val="00613D9F"/>
    <w:rsid w:val="00623056"/>
    <w:rsid w:val="006327C5"/>
    <w:rsid w:val="00640BF2"/>
    <w:rsid w:val="006445AE"/>
    <w:rsid w:val="00645BC3"/>
    <w:rsid w:val="00653AED"/>
    <w:rsid w:val="006608B0"/>
    <w:rsid w:val="00682FAA"/>
    <w:rsid w:val="00687AB1"/>
    <w:rsid w:val="0069603F"/>
    <w:rsid w:val="006A0B8B"/>
    <w:rsid w:val="006C22FE"/>
    <w:rsid w:val="006D63F1"/>
    <w:rsid w:val="007023ED"/>
    <w:rsid w:val="00726CF4"/>
    <w:rsid w:val="00775C35"/>
    <w:rsid w:val="00775C63"/>
    <w:rsid w:val="00792E22"/>
    <w:rsid w:val="007B3103"/>
    <w:rsid w:val="007D72C9"/>
    <w:rsid w:val="007E1961"/>
    <w:rsid w:val="007E4357"/>
    <w:rsid w:val="00823833"/>
    <w:rsid w:val="00830778"/>
    <w:rsid w:val="008450A3"/>
    <w:rsid w:val="00852D0F"/>
    <w:rsid w:val="00852E2E"/>
    <w:rsid w:val="00853AC7"/>
    <w:rsid w:val="00860157"/>
    <w:rsid w:val="008672C6"/>
    <w:rsid w:val="00874F5A"/>
    <w:rsid w:val="00894F10"/>
    <w:rsid w:val="008A46DC"/>
    <w:rsid w:val="008A67FD"/>
    <w:rsid w:val="008B2288"/>
    <w:rsid w:val="008C479A"/>
    <w:rsid w:val="008E5F06"/>
    <w:rsid w:val="008F4CC1"/>
    <w:rsid w:val="00900EE8"/>
    <w:rsid w:val="0091276A"/>
    <w:rsid w:val="009152A0"/>
    <w:rsid w:val="0091690E"/>
    <w:rsid w:val="00934B48"/>
    <w:rsid w:val="0093754C"/>
    <w:rsid w:val="00944314"/>
    <w:rsid w:val="0096169F"/>
    <w:rsid w:val="009718B0"/>
    <w:rsid w:val="0098136A"/>
    <w:rsid w:val="00993580"/>
    <w:rsid w:val="009C39F8"/>
    <w:rsid w:val="009C740A"/>
    <w:rsid w:val="009D7AFC"/>
    <w:rsid w:val="009E0771"/>
    <w:rsid w:val="009E79F3"/>
    <w:rsid w:val="009F206F"/>
    <w:rsid w:val="00A1046C"/>
    <w:rsid w:val="00A23D67"/>
    <w:rsid w:val="00A34A97"/>
    <w:rsid w:val="00A47A1A"/>
    <w:rsid w:val="00A63C1D"/>
    <w:rsid w:val="00A6789B"/>
    <w:rsid w:val="00A94B6C"/>
    <w:rsid w:val="00AA0C69"/>
    <w:rsid w:val="00AA0D72"/>
    <w:rsid w:val="00AA15C0"/>
    <w:rsid w:val="00AA3B8E"/>
    <w:rsid w:val="00AB1B32"/>
    <w:rsid w:val="00AE2E26"/>
    <w:rsid w:val="00AF3FC6"/>
    <w:rsid w:val="00AF44CA"/>
    <w:rsid w:val="00B016AF"/>
    <w:rsid w:val="00B1047C"/>
    <w:rsid w:val="00B123D0"/>
    <w:rsid w:val="00B15ACD"/>
    <w:rsid w:val="00B205BF"/>
    <w:rsid w:val="00B3265F"/>
    <w:rsid w:val="00B34133"/>
    <w:rsid w:val="00B515CB"/>
    <w:rsid w:val="00B77503"/>
    <w:rsid w:val="00B908C7"/>
    <w:rsid w:val="00B9566B"/>
    <w:rsid w:val="00BA54E4"/>
    <w:rsid w:val="00BC222A"/>
    <w:rsid w:val="00BC38A4"/>
    <w:rsid w:val="00BD4CEA"/>
    <w:rsid w:val="00BF01A6"/>
    <w:rsid w:val="00BF5E53"/>
    <w:rsid w:val="00C03A97"/>
    <w:rsid w:val="00C03CBD"/>
    <w:rsid w:val="00C04438"/>
    <w:rsid w:val="00C06011"/>
    <w:rsid w:val="00C07EE1"/>
    <w:rsid w:val="00C15C52"/>
    <w:rsid w:val="00C163DC"/>
    <w:rsid w:val="00C231F8"/>
    <w:rsid w:val="00C31D97"/>
    <w:rsid w:val="00C45E8A"/>
    <w:rsid w:val="00C52C0F"/>
    <w:rsid w:val="00C56B6D"/>
    <w:rsid w:val="00C8213E"/>
    <w:rsid w:val="00C861E1"/>
    <w:rsid w:val="00CA0A14"/>
    <w:rsid w:val="00CB3E89"/>
    <w:rsid w:val="00CF29D4"/>
    <w:rsid w:val="00CF584C"/>
    <w:rsid w:val="00D13988"/>
    <w:rsid w:val="00D23302"/>
    <w:rsid w:val="00D37007"/>
    <w:rsid w:val="00D40DAB"/>
    <w:rsid w:val="00D422DD"/>
    <w:rsid w:val="00D42BB8"/>
    <w:rsid w:val="00D476E3"/>
    <w:rsid w:val="00D51AFD"/>
    <w:rsid w:val="00D53224"/>
    <w:rsid w:val="00D56C39"/>
    <w:rsid w:val="00D73C66"/>
    <w:rsid w:val="00D840D2"/>
    <w:rsid w:val="00D8475F"/>
    <w:rsid w:val="00D9032E"/>
    <w:rsid w:val="00DB2B3F"/>
    <w:rsid w:val="00DB6807"/>
    <w:rsid w:val="00DD61FB"/>
    <w:rsid w:val="00E01FA5"/>
    <w:rsid w:val="00E02440"/>
    <w:rsid w:val="00E06AF2"/>
    <w:rsid w:val="00E12498"/>
    <w:rsid w:val="00E21290"/>
    <w:rsid w:val="00E24042"/>
    <w:rsid w:val="00E44516"/>
    <w:rsid w:val="00E44780"/>
    <w:rsid w:val="00E548AF"/>
    <w:rsid w:val="00E72C1D"/>
    <w:rsid w:val="00E73D58"/>
    <w:rsid w:val="00E92335"/>
    <w:rsid w:val="00EA350D"/>
    <w:rsid w:val="00EA523D"/>
    <w:rsid w:val="00EC47DB"/>
    <w:rsid w:val="00EC5E96"/>
    <w:rsid w:val="00ED3FAA"/>
    <w:rsid w:val="00F12A1F"/>
    <w:rsid w:val="00F13894"/>
    <w:rsid w:val="00F26597"/>
    <w:rsid w:val="00F40DD9"/>
    <w:rsid w:val="00F419F2"/>
    <w:rsid w:val="00F968CA"/>
    <w:rsid w:val="00F977CE"/>
    <w:rsid w:val="00FA3529"/>
    <w:rsid w:val="00FB7ED7"/>
    <w:rsid w:val="00FC0873"/>
    <w:rsid w:val="00FD46F1"/>
    <w:rsid w:val="00FD4ACE"/>
    <w:rsid w:val="00FD7617"/>
    <w:rsid w:val="00FE2B26"/>
    <w:rsid w:val="00FE4CD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CF5A-24DB-4FE2-88DB-51AFA48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9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9F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9F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419F2"/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F419F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19F2"/>
    <w:rPr>
      <w:b/>
      <w:bCs/>
      <w:sz w:val="40"/>
    </w:rPr>
  </w:style>
  <w:style w:type="character" w:customStyle="1" w:styleId="Tekstpodstawowy2Znak">
    <w:name w:val="Tekst podstawowy 2 Znak"/>
    <w:basedOn w:val="Domylnaczcionkaakapitu"/>
    <w:link w:val="Tekstpodstawowy2"/>
    <w:rsid w:val="00F419F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customStyle="1" w:styleId="Zawartotabeli">
    <w:name w:val="Zawartość tabeli"/>
    <w:basedOn w:val="Normalny"/>
    <w:rsid w:val="00553F37"/>
    <w:pPr>
      <w:widowControl w:val="0"/>
      <w:suppressLineNumbers/>
      <w:suppressAutoHyphens/>
    </w:pPr>
    <w:rPr>
      <w:rFonts w:eastAsia="Lucida Sans Unicode" w:cs="Mangal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9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6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3AC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wk-yehz-k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10</cp:revision>
  <cp:lastPrinted>2022-10-20T13:19:00Z</cp:lastPrinted>
  <dcterms:created xsi:type="dcterms:W3CDTF">2022-10-10T08:50:00Z</dcterms:created>
  <dcterms:modified xsi:type="dcterms:W3CDTF">2022-11-25T10:55:00Z</dcterms:modified>
</cp:coreProperties>
</file>